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32" w:rsidRPr="00E95C5D" w:rsidRDefault="00E30C32" w:rsidP="00E30C3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E95C5D">
        <w:rPr>
          <w:rFonts w:ascii="Times New Roman" w:eastAsia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E30C32" w:rsidRPr="00E95C5D" w:rsidRDefault="00E30C32" w:rsidP="00E30C3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E95C5D">
        <w:rPr>
          <w:rFonts w:ascii="Times New Roman" w:eastAsia="Times New Roman" w:hAnsi="Times New Roman"/>
          <w:sz w:val="28"/>
          <w:szCs w:val="28"/>
        </w:rPr>
        <w:t xml:space="preserve">«Средняя общеобразовательная школа №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E95C5D">
        <w:rPr>
          <w:rFonts w:ascii="Times New Roman" w:eastAsia="Times New Roman" w:hAnsi="Times New Roman"/>
          <w:sz w:val="28"/>
          <w:szCs w:val="28"/>
        </w:rPr>
        <w:t>»</w:t>
      </w:r>
    </w:p>
    <w:p w:rsidR="00E30C32" w:rsidRPr="00E95C5D" w:rsidRDefault="00E30C32" w:rsidP="00E30C3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236092">
        <w:rPr>
          <w:rFonts w:ascii="Times New Roman" w:eastAsia="Times New Roman" w:hAnsi="Times New Roman"/>
          <w:b/>
          <w:sz w:val="28"/>
          <w:szCs w:val="28"/>
        </w:rPr>
        <w:t>Автор:</w:t>
      </w:r>
      <w:r>
        <w:rPr>
          <w:rFonts w:ascii="Times New Roman" w:eastAsia="Times New Roman" w:hAnsi="Times New Roman"/>
          <w:sz w:val="28"/>
          <w:szCs w:val="28"/>
        </w:rPr>
        <w:t xml:space="preserve"> Малюкова Тамара Ивановна, преподаватель-организатор ОБЖ</w:t>
      </w:r>
    </w:p>
    <w:p w:rsidR="00D9731A" w:rsidRPr="001F72AA" w:rsidRDefault="00D9731A" w:rsidP="00D9731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804630" w:rsidRDefault="00804630" w:rsidP="00D9731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Сценарий (конспект)</w:t>
      </w:r>
      <w:r w:rsidRPr="00804630">
        <w:rPr>
          <w:rFonts w:ascii="Times New Roman" w:eastAsia="Times New Roman" w:hAnsi="Times New Roman"/>
          <w:sz w:val="28"/>
          <w:szCs w:val="28"/>
        </w:rPr>
        <w:t xml:space="preserve"> внеурочного занятия (игры) для учащихся 5-6 классов</w:t>
      </w:r>
    </w:p>
    <w:p w:rsidR="00804630" w:rsidRPr="00804630" w:rsidRDefault="00804630" w:rsidP="00D9731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D9731A" w:rsidRDefault="00D9731A" w:rsidP="0080463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04630">
        <w:rPr>
          <w:rFonts w:ascii="Times New Roman" w:eastAsia="Times New Roman" w:hAnsi="Times New Roman"/>
          <w:b/>
          <w:sz w:val="28"/>
          <w:szCs w:val="28"/>
        </w:rPr>
        <w:t>«</w:t>
      </w:r>
      <w:r w:rsidRPr="00804630">
        <w:rPr>
          <w:rFonts w:ascii="Times New Roman" w:hAnsi="Times New Roman"/>
          <w:b/>
          <w:sz w:val="28"/>
          <w:szCs w:val="28"/>
        </w:rPr>
        <w:t>Путешествие в Город Безопасности</w:t>
      </w:r>
      <w:r w:rsidR="00804630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804630" w:rsidRPr="00804630" w:rsidRDefault="00804630" w:rsidP="008046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9731A" w:rsidRPr="00D9731A" w:rsidRDefault="00D9731A" w:rsidP="00D973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31A">
        <w:rPr>
          <w:rFonts w:ascii="Times New Roman" w:eastAsia="Times New Roman" w:hAnsi="Times New Roman"/>
          <w:b/>
          <w:sz w:val="28"/>
          <w:szCs w:val="28"/>
        </w:rPr>
        <w:t>Цель</w:t>
      </w:r>
      <w:r w:rsidRPr="00D9731A">
        <w:rPr>
          <w:rFonts w:ascii="Times New Roman" w:hAnsi="Times New Roman"/>
          <w:b/>
          <w:sz w:val="28"/>
          <w:szCs w:val="28"/>
        </w:rPr>
        <w:t>:</w:t>
      </w:r>
      <w:r w:rsidRPr="00D9731A">
        <w:rPr>
          <w:rFonts w:ascii="Times New Roman" w:hAnsi="Times New Roman"/>
          <w:sz w:val="28"/>
          <w:szCs w:val="28"/>
        </w:rPr>
        <w:t xml:space="preserve"> закрепление знаний о безопасности, правил безопасного поведения в различных экстремальных ситуациях и развитие мышления, сообразительности, фантази</w:t>
      </w:r>
      <w:r>
        <w:rPr>
          <w:rFonts w:ascii="Times New Roman" w:hAnsi="Times New Roman"/>
          <w:sz w:val="28"/>
          <w:szCs w:val="28"/>
        </w:rPr>
        <w:t>и</w:t>
      </w:r>
      <w:r w:rsidRPr="00D9731A">
        <w:rPr>
          <w:rFonts w:ascii="Times New Roman" w:hAnsi="Times New Roman"/>
          <w:sz w:val="28"/>
          <w:szCs w:val="28"/>
        </w:rPr>
        <w:t>.</w:t>
      </w:r>
    </w:p>
    <w:p w:rsidR="00D9731A" w:rsidRPr="00D9731A" w:rsidRDefault="00D9731A" w:rsidP="00D973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9731A">
        <w:rPr>
          <w:rFonts w:ascii="Times New Roman" w:hAnsi="Times New Roman"/>
          <w:b/>
          <w:sz w:val="28"/>
          <w:szCs w:val="28"/>
        </w:rPr>
        <w:t>Задачи:</w:t>
      </w:r>
    </w:p>
    <w:p w:rsidR="00D9731A" w:rsidRPr="007E25D5" w:rsidRDefault="00D9731A" w:rsidP="00D973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5D5">
        <w:rPr>
          <w:rFonts w:ascii="Times New Roman" w:hAnsi="Times New Roman"/>
          <w:sz w:val="28"/>
          <w:szCs w:val="28"/>
        </w:rPr>
        <w:t>1.Применить теоретические знания в практической деятельности.</w:t>
      </w:r>
    </w:p>
    <w:p w:rsidR="00D9731A" w:rsidRPr="007E25D5" w:rsidRDefault="00D9731A" w:rsidP="00D973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5D5">
        <w:rPr>
          <w:rFonts w:ascii="Times New Roman" w:hAnsi="Times New Roman"/>
          <w:sz w:val="28"/>
          <w:szCs w:val="28"/>
        </w:rPr>
        <w:t>2.</w:t>
      </w:r>
      <w:r w:rsidR="007E25D5" w:rsidRPr="007E25D5">
        <w:rPr>
          <w:rFonts w:ascii="Times New Roman" w:hAnsi="Times New Roman"/>
          <w:sz w:val="28"/>
          <w:szCs w:val="28"/>
        </w:rPr>
        <w:t>Воспитывать ответственность за себя и за других</w:t>
      </w:r>
      <w:r w:rsidRPr="007E25D5">
        <w:rPr>
          <w:rFonts w:ascii="Times New Roman" w:hAnsi="Times New Roman"/>
          <w:sz w:val="28"/>
          <w:szCs w:val="28"/>
        </w:rPr>
        <w:t xml:space="preserve">. </w:t>
      </w:r>
    </w:p>
    <w:p w:rsidR="00D9731A" w:rsidRPr="007E25D5" w:rsidRDefault="00D9731A" w:rsidP="00D973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5D5">
        <w:rPr>
          <w:rFonts w:ascii="Times New Roman" w:hAnsi="Times New Roman"/>
          <w:sz w:val="28"/>
          <w:szCs w:val="28"/>
        </w:rPr>
        <w:t>3.Формирова</w:t>
      </w:r>
      <w:r w:rsidR="007E25D5" w:rsidRPr="007E25D5">
        <w:rPr>
          <w:rFonts w:ascii="Times New Roman" w:hAnsi="Times New Roman"/>
          <w:sz w:val="28"/>
          <w:szCs w:val="28"/>
        </w:rPr>
        <w:t>ть</w:t>
      </w:r>
      <w:r w:rsidRPr="007E25D5">
        <w:rPr>
          <w:rFonts w:ascii="Times New Roman" w:hAnsi="Times New Roman"/>
          <w:sz w:val="28"/>
          <w:szCs w:val="28"/>
        </w:rPr>
        <w:t xml:space="preserve"> навык</w:t>
      </w:r>
      <w:r w:rsidR="007E25D5" w:rsidRPr="007E25D5">
        <w:rPr>
          <w:rFonts w:ascii="Times New Roman" w:hAnsi="Times New Roman"/>
          <w:sz w:val="28"/>
          <w:szCs w:val="28"/>
        </w:rPr>
        <w:t>и</w:t>
      </w:r>
      <w:r w:rsidRPr="007E25D5">
        <w:rPr>
          <w:rFonts w:ascii="Times New Roman" w:hAnsi="Times New Roman"/>
          <w:sz w:val="28"/>
          <w:szCs w:val="28"/>
        </w:rPr>
        <w:t xml:space="preserve"> анализа чрезвычайной ситуации, принятия решения в экстремальной ситуации.</w:t>
      </w:r>
    </w:p>
    <w:p w:rsidR="007E25D5" w:rsidRPr="007E25D5" w:rsidRDefault="00D9731A" w:rsidP="00D973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5D5">
        <w:rPr>
          <w:rFonts w:ascii="Times New Roman" w:eastAsia="Times New Roman" w:hAnsi="Times New Roman"/>
          <w:b/>
          <w:sz w:val="28"/>
          <w:szCs w:val="28"/>
        </w:rPr>
        <w:t>Оборудование:</w:t>
      </w:r>
      <w:r w:rsidRPr="007E25D5">
        <w:rPr>
          <w:rFonts w:ascii="Times New Roman" w:eastAsia="Times New Roman" w:hAnsi="Times New Roman"/>
          <w:sz w:val="28"/>
          <w:szCs w:val="28"/>
        </w:rPr>
        <w:t xml:space="preserve"> </w:t>
      </w:r>
      <w:r w:rsidRPr="007E25D5">
        <w:rPr>
          <w:rFonts w:ascii="Times New Roman" w:hAnsi="Times New Roman"/>
          <w:sz w:val="28"/>
          <w:szCs w:val="28"/>
        </w:rPr>
        <w:t xml:space="preserve">компьютер, мультимедийный проектор, экран, </w:t>
      </w:r>
    </w:p>
    <w:p w:rsidR="00D9731A" w:rsidRPr="007E25D5" w:rsidRDefault="007E25D5" w:rsidP="00D973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5D5">
        <w:rPr>
          <w:rFonts w:ascii="Times New Roman" w:hAnsi="Times New Roman"/>
          <w:b/>
          <w:sz w:val="28"/>
          <w:szCs w:val="28"/>
        </w:rPr>
        <w:t>Наглядное пособие:</w:t>
      </w:r>
      <w:r w:rsidRPr="007E25D5">
        <w:rPr>
          <w:rFonts w:ascii="Times New Roman" w:hAnsi="Times New Roman"/>
          <w:sz w:val="28"/>
          <w:szCs w:val="28"/>
        </w:rPr>
        <w:t xml:space="preserve"> </w:t>
      </w:r>
      <w:r w:rsidR="00D9731A" w:rsidRPr="007E25D5">
        <w:rPr>
          <w:rFonts w:ascii="Times New Roman" w:hAnsi="Times New Roman"/>
          <w:sz w:val="28"/>
          <w:szCs w:val="28"/>
        </w:rPr>
        <w:t>наборы с необходимым вспомогательным материалом (</w:t>
      </w:r>
      <w:r w:rsidRPr="007E25D5">
        <w:rPr>
          <w:rFonts w:ascii="Times New Roman" w:hAnsi="Times New Roman"/>
          <w:sz w:val="28"/>
          <w:szCs w:val="28"/>
        </w:rPr>
        <w:t>аптечка, пустые бутылки, веревка, ГП-5, природный материал, огнетушитель, одежда, компас, знаки МКС</w:t>
      </w:r>
      <w:r w:rsidR="00D9731A" w:rsidRPr="007E25D5">
        <w:rPr>
          <w:rFonts w:ascii="Times New Roman" w:hAnsi="Times New Roman"/>
          <w:sz w:val="28"/>
          <w:szCs w:val="28"/>
        </w:rPr>
        <w:t xml:space="preserve">), карточки с </w:t>
      </w:r>
      <w:r w:rsidRPr="007E25D5">
        <w:rPr>
          <w:rFonts w:ascii="Times New Roman" w:hAnsi="Times New Roman"/>
          <w:sz w:val="28"/>
          <w:szCs w:val="28"/>
        </w:rPr>
        <w:t>вопросами</w:t>
      </w:r>
      <w:r w:rsidR="00D9731A" w:rsidRPr="007E25D5">
        <w:rPr>
          <w:rFonts w:ascii="Times New Roman" w:hAnsi="Times New Roman"/>
          <w:sz w:val="28"/>
          <w:szCs w:val="28"/>
        </w:rPr>
        <w:t>.</w:t>
      </w:r>
    </w:p>
    <w:p w:rsidR="00D9731A" w:rsidRPr="007E25D5" w:rsidRDefault="00D9731A" w:rsidP="00D973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9731A" w:rsidRDefault="00D9731A" w:rsidP="00D973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D6907">
        <w:rPr>
          <w:rFonts w:ascii="Times New Roman" w:eastAsia="Times New Roman" w:hAnsi="Times New Roman"/>
          <w:b/>
          <w:sz w:val="28"/>
          <w:szCs w:val="28"/>
        </w:rPr>
        <w:t>План-конспект занятия</w:t>
      </w:r>
      <w:r w:rsidR="00804630">
        <w:rPr>
          <w:rFonts w:ascii="Times New Roman" w:eastAsia="Times New Roman" w:hAnsi="Times New Roman"/>
          <w:b/>
          <w:sz w:val="28"/>
          <w:szCs w:val="28"/>
        </w:rPr>
        <w:t xml:space="preserve"> (игры)</w:t>
      </w:r>
    </w:p>
    <w:tbl>
      <w:tblPr>
        <w:tblW w:w="144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355"/>
        <w:gridCol w:w="2977"/>
      </w:tblGrid>
      <w:tr w:rsidR="00D9731A" w:rsidRPr="00847511" w:rsidTr="00E30C32">
        <w:trPr>
          <w:trHeight w:val="253"/>
        </w:trPr>
        <w:tc>
          <w:tcPr>
            <w:tcW w:w="2127" w:type="dxa"/>
            <w:shd w:val="clear" w:color="auto" w:fill="FFFF00"/>
          </w:tcPr>
          <w:p w:rsidR="00D9731A" w:rsidRPr="00E30C32" w:rsidRDefault="00D9731A" w:rsidP="00E3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</w:t>
            </w:r>
            <w:r w:rsidR="00E66E57"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9355" w:type="dxa"/>
            <w:shd w:val="clear" w:color="auto" w:fill="FFFF00"/>
          </w:tcPr>
          <w:p w:rsidR="00D9731A" w:rsidRPr="00E30C32" w:rsidRDefault="00E30C32" w:rsidP="00E3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77" w:type="dxa"/>
            <w:shd w:val="clear" w:color="auto" w:fill="FFFF00"/>
          </w:tcPr>
          <w:p w:rsidR="00D9731A" w:rsidRPr="00E30C32" w:rsidRDefault="00D9731A" w:rsidP="00E3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D9731A" w:rsidRPr="00847511" w:rsidTr="00E30C32">
        <w:trPr>
          <w:trHeight w:val="546"/>
        </w:trPr>
        <w:tc>
          <w:tcPr>
            <w:tcW w:w="2127" w:type="dxa"/>
            <w:shd w:val="clear" w:color="auto" w:fill="auto"/>
          </w:tcPr>
          <w:p w:rsidR="00D9731A" w:rsidRPr="00E30C32" w:rsidRDefault="00D9731A" w:rsidP="00E3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Style w:val="c19"/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  <w:r w:rsidR="00415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момент</w:t>
            </w:r>
          </w:p>
        </w:tc>
        <w:tc>
          <w:tcPr>
            <w:tcW w:w="9355" w:type="dxa"/>
            <w:shd w:val="clear" w:color="auto" w:fill="auto"/>
          </w:tcPr>
          <w:p w:rsidR="00D9731A" w:rsidRPr="00E30C32" w:rsidRDefault="00D9731A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 ребята, </w:t>
            </w:r>
            <w:r w:rsidR="00E30C32">
              <w:rPr>
                <w:rFonts w:ascii="Times New Roman" w:eastAsia="Times New Roman" w:hAnsi="Times New Roman" w:cs="Times New Roman"/>
              </w:rPr>
              <w:t>настраиваемся на работу.</w:t>
            </w:r>
            <w:r w:rsidR="00E30C32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731A" w:rsidRPr="00E30C32" w:rsidRDefault="00D9731A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Я уверен</w:t>
            </w:r>
            <w:r w:rsidR="00E30C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, что сегодня у нас будет очень увлекательное занятие. </w:t>
            </w:r>
          </w:p>
          <w:p w:rsidR="00FC696B" w:rsidRPr="00E30C32" w:rsidRDefault="00FC696B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На адрес вашего класса пришло удивительное </w:t>
            </w:r>
            <w:r w:rsidR="006355EC" w:rsidRPr="00E30C32">
              <w:rPr>
                <w:rFonts w:ascii="Times New Roman" w:hAnsi="Times New Roman" w:cs="Times New Roman"/>
                <w:sz w:val="24"/>
                <w:szCs w:val="24"/>
              </w:rPr>
              <w:t>приглашение. (Чита</w:t>
            </w:r>
            <w:r w:rsidR="00E30C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надпись на приглашении.)</w:t>
            </w:r>
          </w:p>
          <w:p w:rsidR="00FC696B" w:rsidRPr="00E30C32" w:rsidRDefault="00FC696B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«...Агентство необычных путешествий приглашает учеников </w:t>
            </w:r>
            <w:r w:rsidR="00ED567E">
              <w:rPr>
                <w:rFonts w:ascii="Times New Roman" w:hAnsi="Times New Roman" w:cs="Times New Roman"/>
                <w:sz w:val="24"/>
                <w:szCs w:val="24"/>
              </w:rPr>
              <w:t>5-6 классов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совершить большое путешествие в город Безопасности». </w:t>
            </w:r>
          </w:p>
          <w:p w:rsidR="00FC696B" w:rsidRPr="00E30C32" w:rsidRDefault="00E30C32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Принимаем приглашение?</w:t>
            </w:r>
          </w:p>
          <w:p w:rsidR="00D9731A" w:rsidRPr="00E30C32" w:rsidRDefault="00E30C32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Итак, с</w:t>
            </w:r>
            <w:r w:rsidR="00FC696B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егодня мы отправимся в путешествие в Город </w:t>
            </w:r>
            <w:r w:rsidR="006355EC" w:rsidRPr="00E30C32">
              <w:rPr>
                <w:rFonts w:ascii="Times New Roman" w:hAnsi="Times New Roman" w:cs="Times New Roman"/>
                <w:sz w:val="24"/>
                <w:szCs w:val="24"/>
              </w:rPr>
              <w:t>Безопасности.</w:t>
            </w:r>
            <w:r w:rsidR="00FC696B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D9731A" w:rsidRP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Приветствуют учителя, настраиваются на работу</w:t>
            </w:r>
          </w:p>
          <w:p w:rsidR="00D9731A" w:rsidRPr="00E30C32" w:rsidRDefault="00D9731A" w:rsidP="00E30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31A" w:rsidRPr="00847511" w:rsidTr="00E30C32">
        <w:trPr>
          <w:trHeight w:val="546"/>
        </w:trPr>
        <w:tc>
          <w:tcPr>
            <w:tcW w:w="2127" w:type="dxa"/>
            <w:shd w:val="clear" w:color="auto" w:fill="auto"/>
          </w:tcPr>
          <w:p w:rsidR="00D9731A" w:rsidRPr="00E30C32" w:rsidRDefault="00E30C32" w:rsidP="00E30C32">
            <w:pPr>
              <w:spacing w:after="0" w:line="240" w:lineRule="auto"/>
              <w:jc w:val="center"/>
              <w:rPr>
                <w:rStyle w:val="c1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9"/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</w:tc>
        <w:tc>
          <w:tcPr>
            <w:tcW w:w="9355" w:type="dxa"/>
            <w:shd w:val="clear" w:color="auto" w:fill="auto"/>
          </w:tcPr>
          <w:p w:rsidR="00FC696B" w:rsidRPr="00E30C32" w:rsidRDefault="002F6B26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Жизнь полна </w:t>
            </w:r>
            <w:r w:rsidR="00315791" w:rsidRPr="00E30C32">
              <w:rPr>
                <w:rFonts w:ascii="Times New Roman" w:hAnsi="Times New Roman" w:cs="Times New Roman"/>
                <w:sz w:val="24"/>
                <w:szCs w:val="24"/>
              </w:rPr>
              <w:t>опасностей,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и чтобы добраться до заветного города, вам предстоит </w:t>
            </w:r>
            <w:r w:rsidR="00315791" w:rsidRPr="00E30C32">
              <w:rPr>
                <w:rFonts w:ascii="Times New Roman" w:hAnsi="Times New Roman" w:cs="Times New Roman"/>
                <w:sz w:val="24"/>
                <w:szCs w:val="24"/>
              </w:rPr>
              <w:t>преодолеть различные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трудности!</w:t>
            </w:r>
          </w:p>
          <w:p w:rsidR="002F6B26" w:rsidRPr="00E30C32" w:rsidRDefault="002F6B26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B26" w:rsidRPr="00E30C32" w:rsidRDefault="002F6B26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Ребята, скажите пожалуйста, все ли играли в настольные игры? (ответы детей)</w:t>
            </w:r>
          </w:p>
          <w:p w:rsidR="002F6B26" w:rsidRPr="00E30C32" w:rsidRDefault="002F6B26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Сегодня наше зан</w:t>
            </w:r>
            <w:r w:rsidR="00E30C32">
              <w:rPr>
                <w:rFonts w:ascii="Times New Roman" w:hAnsi="Times New Roman" w:cs="Times New Roman"/>
                <w:sz w:val="24"/>
                <w:szCs w:val="24"/>
              </w:rPr>
              <w:t>ятие похоже на настольную игру.</w:t>
            </w:r>
          </w:p>
          <w:p w:rsidR="007777C8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Вы </w:t>
            </w:r>
            <w:r w:rsidR="00315791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уже 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разделились на 2 команды, игрок от каждой команды бросает кубик по очереди и продвигает фишку своей команды вперед по игровому полю на столько кружков, сколько очков выпало на кубике.</w:t>
            </w:r>
          </w:p>
          <w:p w:rsidR="00B31DD5" w:rsidRPr="00E30C32" w:rsidRDefault="00B31DD5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ВНИМАНИЕ: на гранях кубика вы можете увидеть только 1,2 или 3 очка! То есть максимальный ход в игре будет на 3 кружка вперед.</w:t>
            </w:r>
          </w:p>
          <w:p w:rsidR="007777C8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Каждый кружок в игровом поле содержит какое-то з</w:t>
            </w:r>
            <w:r w:rsidR="00315791" w:rsidRPr="00E30C32">
              <w:rPr>
                <w:rFonts w:ascii="Times New Roman" w:hAnsi="Times New Roman" w:cs="Times New Roman"/>
                <w:sz w:val="24"/>
                <w:szCs w:val="24"/>
              </w:rPr>
              <w:t>адание, которое</w:t>
            </w:r>
            <w:r w:rsidR="006355EC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вам</w:t>
            </w:r>
            <w:r w:rsidR="00315791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нужно выполнить.</w:t>
            </w:r>
          </w:p>
          <w:p w:rsidR="00B31DD5" w:rsidRPr="00E30C32" w:rsidRDefault="00B31DD5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В игре есть секторы «ЧЕРНАЯ ДЫРА»</w:t>
            </w:r>
            <w:r w:rsidR="007777C8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отправят 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r w:rsidR="007777C8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на несколько клеток назад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77C8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402E" w:rsidRPr="00E30C32" w:rsidRDefault="00B31DD5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7777C8" w:rsidRPr="00E30C32">
              <w:rPr>
                <w:rFonts w:ascii="Times New Roman" w:hAnsi="Times New Roman" w:cs="Times New Roman"/>
                <w:sz w:val="24"/>
                <w:szCs w:val="24"/>
              </w:rPr>
              <w:t>ризовые секторы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«ЛЯГУШКА»</w:t>
            </w:r>
            <w:r w:rsidR="007777C8" w:rsidRPr="00E30C32">
              <w:rPr>
                <w:rFonts w:ascii="Times New Roman" w:hAnsi="Times New Roman" w:cs="Times New Roman"/>
                <w:sz w:val="24"/>
                <w:szCs w:val="24"/>
              </w:rPr>
              <w:t>, позволяющие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77C8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наоборот, </w:t>
            </w:r>
            <w:r w:rsidR="007777C8" w:rsidRPr="00E30C32">
              <w:rPr>
                <w:rFonts w:ascii="Times New Roman" w:hAnsi="Times New Roman" w:cs="Times New Roman"/>
                <w:sz w:val="24"/>
                <w:szCs w:val="24"/>
              </w:rPr>
              <w:t>перемещаться вперед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02E" w:rsidRPr="00E30C32" w:rsidRDefault="002D402E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Если вы затрудняетесь в выполнении задания, то у вас есть возможность воспользоваться подсказками, которые на</w:t>
            </w:r>
            <w:r w:rsidR="00E30C32">
              <w:rPr>
                <w:rFonts w:ascii="Times New Roman" w:hAnsi="Times New Roman" w:cs="Times New Roman"/>
                <w:sz w:val="24"/>
                <w:szCs w:val="24"/>
              </w:rPr>
              <w:t>ходятся на информационном столе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7C8" w:rsidRPr="00E30C32" w:rsidRDefault="002D402E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подсказку ограничено – за игру максимум </w:t>
            </w:r>
            <w:r w:rsidR="00E30C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раза.</w:t>
            </w:r>
          </w:p>
          <w:p w:rsidR="006355EC" w:rsidRPr="00E30C32" w:rsidRDefault="002D402E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bookmarkStart w:id="0" w:name="_GoBack"/>
            <w:bookmarkEnd w:id="0"/>
            <w:r w:rsidR="00ED567E" w:rsidRPr="00E30C32">
              <w:rPr>
                <w:rFonts w:ascii="Times New Roman" w:hAnsi="Times New Roman" w:cs="Times New Roman"/>
                <w:sz w:val="24"/>
                <w:szCs w:val="24"/>
              </w:rPr>
              <w:t>еще,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6355EC" w:rsidRPr="00E30C32">
              <w:rPr>
                <w:rFonts w:ascii="Times New Roman" w:hAnsi="Times New Roman" w:cs="Times New Roman"/>
                <w:sz w:val="24"/>
                <w:szCs w:val="24"/>
              </w:rPr>
              <w:t>авайте вспомним основные правила работы в группе:</w:t>
            </w:r>
          </w:p>
          <w:p w:rsidR="006355EC" w:rsidRPr="00E30C32" w:rsidRDefault="006355EC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1.Думай, слушай, высказывайся.</w:t>
            </w:r>
          </w:p>
          <w:p w:rsidR="006355EC" w:rsidRPr="00E30C32" w:rsidRDefault="006355EC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2. Говори спокойно ясно, только по делу.</w:t>
            </w:r>
          </w:p>
          <w:p w:rsidR="006355EC" w:rsidRPr="00E30C32" w:rsidRDefault="006355EC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3. Уважай мнение других.</w:t>
            </w:r>
          </w:p>
          <w:p w:rsidR="006355EC" w:rsidRPr="00E30C32" w:rsidRDefault="006355EC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4.Помогай товарищам, если они об этом просят.</w:t>
            </w:r>
          </w:p>
          <w:p w:rsidR="007777C8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Итак, правила игры вам понятны?</w:t>
            </w:r>
          </w:p>
          <w:p w:rsidR="007777C8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Тогда начинаем!</w:t>
            </w:r>
          </w:p>
          <w:p w:rsidR="007777C8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Перед тем как отправиться в дорогу, я предлагаю вам потереть ладошки (показываю). Потёрли, приложите их к своим щёчкам. Чувствуете тепло? </w:t>
            </w:r>
          </w:p>
          <w:p w:rsidR="007777C8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Тепло - это жизнь, а жизнь - это самое дорогое, что у нас есть. </w:t>
            </w:r>
          </w:p>
          <w:p w:rsidR="007777C8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Жизнь надо беречь!</w:t>
            </w:r>
          </w:p>
          <w:p w:rsidR="007777C8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Согласны? (дети отвечают "да")</w:t>
            </w:r>
          </w:p>
          <w:p w:rsidR="007777C8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Очень хорошо! Ну а мы начинаем наше путешествие!</w:t>
            </w:r>
          </w:p>
          <w:p w:rsidR="002D402E" w:rsidRPr="00E30C32" w:rsidRDefault="007777C8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30C3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(...дети по очереди бросают кубик и выполняют предложенные задания)</w:t>
            </w:r>
          </w:p>
        </w:tc>
        <w:tc>
          <w:tcPr>
            <w:tcW w:w="2977" w:type="dxa"/>
            <w:shd w:val="clear" w:color="auto" w:fill="auto"/>
          </w:tcPr>
          <w:p w:rsid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правила игры, задают вопросы,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интересуют по игре</w:t>
            </w:r>
          </w:p>
          <w:p w:rsid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403" w:rsidRPr="00E30C32" w:rsidRDefault="00E30C32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16403"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предложенные задания </w:t>
            </w:r>
          </w:p>
          <w:p w:rsidR="00D9731A" w:rsidRPr="00E30C32" w:rsidRDefault="00D9731A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31A" w:rsidRPr="00847511" w:rsidTr="00E30C32">
        <w:trPr>
          <w:trHeight w:val="876"/>
        </w:trPr>
        <w:tc>
          <w:tcPr>
            <w:tcW w:w="2127" w:type="dxa"/>
            <w:shd w:val="clear" w:color="auto" w:fill="auto"/>
          </w:tcPr>
          <w:p w:rsidR="00D9731A" w:rsidRPr="00E30C32" w:rsidRDefault="00D9731A" w:rsidP="00E3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9355" w:type="dxa"/>
            <w:shd w:val="clear" w:color="auto" w:fill="auto"/>
          </w:tcPr>
          <w:p w:rsidR="00315791" w:rsidRPr="00E30C32" w:rsidRDefault="00315791" w:rsidP="00E30C3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9731A"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>Скажите пожалуйста,</w:t>
            </w: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комфортно ли было всем работать в группе?</w:t>
            </w:r>
          </w:p>
          <w:p w:rsidR="00D9731A" w:rsidRPr="00E30C32" w:rsidRDefault="00315791" w:rsidP="00E30C3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>- Ч</w:t>
            </w:r>
            <w:r w:rsidR="00D9731A"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>то было самым трудным в нашем занятии?</w:t>
            </w:r>
            <w:r w:rsidR="00B31DD5"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чем заключались трудности?</w:t>
            </w:r>
          </w:p>
          <w:p w:rsidR="00B31DD5" w:rsidRPr="00E30C32" w:rsidRDefault="00B31DD5" w:rsidP="00E30C3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315791"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 можете применить свои знания?</w:t>
            </w:r>
          </w:p>
          <w:p w:rsidR="00D9731A" w:rsidRPr="00E30C32" w:rsidRDefault="00B31DD5" w:rsidP="00E30C3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Получили ли вы сегодня новый опыт?</w:t>
            </w:r>
          </w:p>
        </w:tc>
        <w:tc>
          <w:tcPr>
            <w:tcW w:w="2977" w:type="dxa"/>
            <w:shd w:val="clear" w:color="auto" w:fill="auto"/>
          </w:tcPr>
          <w:p w:rsidR="00D9731A" w:rsidRPr="00E30C32" w:rsidRDefault="00D9731A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Анализируют проведенную работу, выявляют свои пробелы в </w:t>
            </w: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знаниях </w:t>
            </w:r>
          </w:p>
        </w:tc>
      </w:tr>
      <w:tr w:rsidR="00D9731A" w:rsidRPr="00847511" w:rsidTr="00E30C32">
        <w:trPr>
          <w:trHeight w:val="546"/>
        </w:trPr>
        <w:tc>
          <w:tcPr>
            <w:tcW w:w="2127" w:type="dxa"/>
            <w:shd w:val="clear" w:color="auto" w:fill="auto"/>
          </w:tcPr>
          <w:p w:rsidR="00D9731A" w:rsidRPr="00E30C32" w:rsidRDefault="00D16403" w:rsidP="00E3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9731A" w:rsidRPr="00E30C32">
              <w:rPr>
                <w:rFonts w:ascii="Times New Roman" w:eastAsia="Times New Roman" w:hAnsi="Times New Roman" w:cs="Times New Roman"/>
                <w:sz w:val="24"/>
                <w:szCs w:val="24"/>
              </w:rPr>
              <w:t>одведение итогов</w:t>
            </w:r>
          </w:p>
        </w:tc>
        <w:tc>
          <w:tcPr>
            <w:tcW w:w="9355" w:type="dxa"/>
            <w:shd w:val="clear" w:color="auto" w:fill="auto"/>
          </w:tcPr>
          <w:p w:rsidR="00350239" w:rsidRPr="00E30C32" w:rsidRDefault="00350239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color w:val="4A4A4A"/>
                <w:sz w:val="24"/>
                <w:szCs w:val="24"/>
              </w:rPr>
              <w:t>-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Вот и подошло к завершению наше путешествие в Город Безопасности.</w:t>
            </w:r>
          </w:p>
          <w:p w:rsidR="00350239" w:rsidRPr="00E30C32" w:rsidRDefault="00350239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И пусть сегодня у нас нет победителей и побежденных, </w:t>
            </w:r>
            <w:r w:rsidR="00FC696B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я уверен, что для каждого из вас эта игра не прошла даром: </w:t>
            </w:r>
          </w:p>
          <w:p w:rsidR="00350239" w:rsidRPr="00E30C32" w:rsidRDefault="00350239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- кто</w:t>
            </w:r>
            <w:r w:rsidR="00B31DD5" w:rsidRPr="00E30C32">
              <w:rPr>
                <w:rFonts w:ascii="Times New Roman" w:hAnsi="Times New Roman" w:cs="Times New Roman"/>
                <w:sz w:val="24"/>
                <w:szCs w:val="24"/>
              </w:rPr>
              <w:t>- то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уже </w:t>
            </w:r>
            <w:r w:rsidR="00B31DD5" w:rsidRPr="00E30C32">
              <w:rPr>
                <w:rFonts w:ascii="Times New Roman" w:hAnsi="Times New Roman" w:cs="Times New Roman"/>
                <w:sz w:val="24"/>
                <w:szCs w:val="24"/>
              </w:rPr>
              <w:t>знал,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как нужно себя вести в </w:t>
            </w:r>
            <w:r w:rsidR="00B31DD5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опасных 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ситуациях, но стал знать ещё больше, </w:t>
            </w:r>
          </w:p>
          <w:p w:rsidR="00350239" w:rsidRPr="00E30C32" w:rsidRDefault="00350239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- а кто-то, может быть, не знал чего-то, а теперь </w:t>
            </w:r>
            <w:r w:rsidR="00FC696B" w:rsidRPr="00E30C32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C696B" w:rsidRPr="00E30C32" w:rsidRDefault="00350239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И мне хочется вам пожелать, чтобы вы и ваши родные как можно реже бы набирали ном</w:t>
            </w:r>
            <w:r w:rsidR="00FC696B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ера 01, 02, 03, 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C696B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или 112.</w:t>
            </w:r>
          </w:p>
          <w:p w:rsidR="00350239" w:rsidRPr="00E30C32" w:rsidRDefault="00FC696B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50239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о помнить 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эти номера необходимо всю жизнь!</w:t>
            </w:r>
          </w:p>
          <w:p w:rsidR="00E30C32" w:rsidRDefault="00350239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Всего вам доброго!</w:t>
            </w:r>
            <w:r w:rsidR="002D402E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D9731A" w:rsidRPr="00E30C32" w:rsidRDefault="00D9731A" w:rsidP="00E30C3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Спасибо за </w:t>
            </w:r>
            <w:r w:rsidR="00FC696B" w:rsidRPr="00E30C3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E30C3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FC696B" w:rsidRPr="00E30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D9731A" w:rsidRPr="00E30C32" w:rsidRDefault="00D9731A" w:rsidP="00E30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731A" w:rsidRDefault="00D9731A"/>
    <w:p w:rsidR="00E30C32" w:rsidRDefault="00E30C32"/>
    <w:p w:rsidR="00E30C32" w:rsidRDefault="00E30C32"/>
    <w:p w:rsidR="00E30C32" w:rsidRDefault="00E30C32"/>
    <w:p w:rsidR="00E30C32" w:rsidRDefault="00E30C32"/>
    <w:p w:rsidR="00E30C32" w:rsidRDefault="00E30C32"/>
    <w:p w:rsidR="00E30C32" w:rsidRDefault="00E30C32"/>
    <w:p w:rsidR="00E30C32" w:rsidRDefault="00E30C32"/>
    <w:p w:rsidR="00E30C32" w:rsidRDefault="00E30C32"/>
    <w:p w:rsidR="00E30C32" w:rsidRDefault="00E30C32"/>
    <w:p w:rsidR="00E30C32" w:rsidRDefault="00E30C32"/>
    <w:p w:rsidR="00E30C32" w:rsidRDefault="00E30C32" w:rsidP="00E30C32">
      <w:pPr>
        <w:jc w:val="right"/>
        <w:rPr>
          <w:rFonts w:ascii="Times New Roman" w:hAnsi="Times New Roman" w:cs="Times New Roman"/>
          <w:sz w:val="28"/>
        </w:rPr>
      </w:pPr>
      <w:r w:rsidRPr="00E30C32"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E30C32" w:rsidRDefault="00E30C32" w:rsidP="00E30C32">
      <w:pPr>
        <w:jc w:val="center"/>
        <w:rPr>
          <w:rFonts w:ascii="Times New Roman" w:hAnsi="Times New Roman" w:cs="Times New Roman"/>
          <w:sz w:val="28"/>
        </w:rPr>
      </w:pPr>
      <w:r w:rsidRPr="00E30C32"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58240" behindDoc="0" locked="0" layoutInCell="1" allowOverlap="1" wp14:anchorId="5B3BB89E" wp14:editId="1D267C76">
            <wp:simplePos x="0" y="0"/>
            <wp:positionH relativeFrom="column">
              <wp:posOffset>289560</wp:posOffset>
            </wp:positionH>
            <wp:positionV relativeFrom="paragraph">
              <wp:posOffset>358140</wp:posOffset>
            </wp:positionV>
            <wp:extent cx="9216910" cy="5162550"/>
            <wp:effectExtent l="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19" t="18176" r="4337" b="13316"/>
                    <a:stretch/>
                  </pic:blipFill>
                  <pic:spPr>
                    <a:xfrm>
                      <a:off x="0" y="0"/>
                      <a:ext cx="9216910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</w:rPr>
        <w:t xml:space="preserve">Карта игры </w:t>
      </w:r>
    </w:p>
    <w:p w:rsidR="00E30C32" w:rsidRDefault="00E30C32" w:rsidP="00E30C32">
      <w:pPr>
        <w:jc w:val="center"/>
        <w:rPr>
          <w:rFonts w:ascii="Times New Roman" w:hAnsi="Times New Roman" w:cs="Times New Roman"/>
          <w:sz w:val="28"/>
        </w:rPr>
      </w:pPr>
    </w:p>
    <w:p w:rsidR="00E30C32" w:rsidRPr="00E30C32" w:rsidRDefault="00E30C32" w:rsidP="00E30C32">
      <w:pPr>
        <w:jc w:val="center"/>
        <w:rPr>
          <w:rFonts w:ascii="Times New Roman" w:hAnsi="Times New Roman" w:cs="Times New Roman"/>
          <w:sz w:val="28"/>
        </w:rPr>
      </w:pPr>
    </w:p>
    <w:sectPr w:rsidR="00E30C32" w:rsidRPr="00E30C32" w:rsidSect="00D973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7DEE"/>
    <w:multiLevelType w:val="multilevel"/>
    <w:tmpl w:val="E4B48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E7686D"/>
    <w:multiLevelType w:val="hybridMultilevel"/>
    <w:tmpl w:val="F758812A"/>
    <w:lvl w:ilvl="0" w:tplc="2DC07A00">
      <w:start w:val="1"/>
      <w:numFmt w:val="decimal"/>
      <w:lvlText w:val="%1."/>
      <w:lvlJc w:val="left"/>
      <w:pPr>
        <w:ind w:left="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" w15:restartNumberingAfterBreak="0">
    <w:nsid w:val="64450A3C"/>
    <w:multiLevelType w:val="hybridMultilevel"/>
    <w:tmpl w:val="4BBA77FE"/>
    <w:lvl w:ilvl="0" w:tplc="73DE7D3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731A"/>
    <w:rsid w:val="00210C12"/>
    <w:rsid w:val="002D402E"/>
    <w:rsid w:val="002F6B26"/>
    <w:rsid w:val="00315791"/>
    <w:rsid w:val="00350239"/>
    <w:rsid w:val="004152DA"/>
    <w:rsid w:val="006355EC"/>
    <w:rsid w:val="007777C8"/>
    <w:rsid w:val="007E25D5"/>
    <w:rsid w:val="00804630"/>
    <w:rsid w:val="00B31DD5"/>
    <w:rsid w:val="00D16403"/>
    <w:rsid w:val="00D9731A"/>
    <w:rsid w:val="00E30C32"/>
    <w:rsid w:val="00E66E57"/>
    <w:rsid w:val="00ED567E"/>
    <w:rsid w:val="00FC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2578"/>
  <w15:docId w15:val="{2C550328-87CD-4752-9842-A2570622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9">
    <w:name w:val="c19"/>
    <w:rsid w:val="00D9731A"/>
  </w:style>
  <w:style w:type="paragraph" w:customStyle="1" w:styleId="western">
    <w:name w:val="western"/>
    <w:basedOn w:val="a"/>
    <w:rsid w:val="0035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C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66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6E57"/>
    <w:rPr>
      <w:rFonts w:ascii="Segoe UI" w:hAnsi="Segoe UI" w:cs="Segoe UI"/>
      <w:sz w:val="18"/>
      <w:szCs w:val="18"/>
    </w:rPr>
  </w:style>
  <w:style w:type="character" w:customStyle="1" w:styleId="c4">
    <w:name w:val="c4"/>
    <w:basedOn w:val="a0"/>
    <w:rsid w:val="006355EC"/>
  </w:style>
  <w:style w:type="paragraph" w:styleId="a6">
    <w:name w:val="List Paragraph"/>
    <w:basedOn w:val="a"/>
    <w:uiPriority w:val="34"/>
    <w:qFormat/>
    <w:rsid w:val="006355EC"/>
    <w:pPr>
      <w:ind w:left="720"/>
      <w:contextualSpacing/>
    </w:pPr>
  </w:style>
  <w:style w:type="table" w:styleId="a7">
    <w:name w:val="Table Grid"/>
    <w:basedOn w:val="a1"/>
    <w:uiPriority w:val="39"/>
    <w:rsid w:val="00E30C3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admin</cp:lastModifiedBy>
  <cp:revision>9</cp:revision>
  <cp:lastPrinted>2019-11-06T04:04:00Z</cp:lastPrinted>
  <dcterms:created xsi:type="dcterms:W3CDTF">2019-11-05T15:57:00Z</dcterms:created>
  <dcterms:modified xsi:type="dcterms:W3CDTF">2022-03-31T08:56:00Z</dcterms:modified>
</cp:coreProperties>
</file>